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228" w:rsidRPr="00747FE9" w:rsidRDefault="00002228" w:rsidP="00002228">
      <w:pPr>
        <w:jc w:val="center"/>
        <w:rPr>
          <w:b/>
          <w:sz w:val="40"/>
          <w:szCs w:val="40"/>
        </w:rPr>
      </w:pPr>
      <w:r w:rsidRPr="00747FE9">
        <w:rPr>
          <w:b/>
          <w:sz w:val="40"/>
          <w:szCs w:val="40"/>
        </w:rPr>
        <w:t xml:space="preserve">П Р О Т О К О Л </w:t>
      </w:r>
    </w:p>
    <w:p w:rsidR="00002228" w:rsidRDefault="00002228" w:rsidP="00002228">
      <w:pPr>
        <w:jc w:val="center"/>
        <w:rPr>
          <w:b/>
          <w:sz w:val="32"/>
          <w:szCs w:val="32"/>
        </w:rPr>
      </w:pPr>
      <w:r w:rsidRPr="00882AB7">
        <w:rPr>
          <w:b/>
          <w:sz w:val="32"/>
          <w:szCs w:val="32"/>
        </w:rPr>
        <w:t>ЗА ПРИХВАЩАНЕ НА ВЗЕМАНИЯТА И ЗАДЪЛЖЕНИЯТА</w:t>
      </w:r>
    </w:p>
    <w:p w:rsidR="00002228" w:rsidRDefault="00002228" w:rsidP="00002228">
      <w:pPr>
        <w:jc w:val="both"/>
      </w:pPr>
      <w:r>
        <w:br/>
        <w:t>Днес .................... г. в гр. Добрич се състави настоящият протокол между:</w:t>
      </w:r>
    </w:p>
    <w:p w:rsidR="00002228" w:rsidRDefault="00002228" w:rsidP="00002228">
      <w:pPr>
        <w:jc w:val="both"/>
      </w:pPr>
      <w:r>
        <w:t xml:space="preserve"> “...........................”, Булстат .......................................................... с управител ...........от една страна </w:t>
      </w:r>
    </w:p>
    <w:p w:rsidR="00002228" w:rsidRDefault="00002228" w:rsidP="00002228">
      <w:pPr>
        <w:jc w:val="both"/>
      </w:pPr>
      <w:r>
        <w:t>“ ..........................”, Булстат ......................</w:t>
      </w:r>
      <w:r w:rsidR="00417B6E">
        <w:t xml:space="preserve"> </w:t>
      </w:r>
      <w:r>
        <w:t>с управител...............от втора страна</w:t>
      </w:r>
    </w:p>
    <w:p w:rsidR="00002228" w:rsidRDefault="00002228" w:rsidP="00002228">
      <w:pPr>
        <w:jc w:val="both"/>
      </w:pPr>
      <w:r>
        <w:t>И</w:t>
      </w:r>
    </w:p>
    <w:p w:rsidR="00002228" w:rsidRDefault="00002228" w:rsidP="00002228">
      <w:r>
        <w:t xml:space="preserve"> “ .....................”, Булстат ..............с</w:t>
      </w:r>
      <w:r w:rsidR="00417B6E">
        <w:t xml:space="preserve"> </w:t>
      </w:r>
      <w:r>
        <w:t xml:space="preserve"> управител .....................................от трета страна </w:t>
      </w:r>
      <w:r>
        <w:br/>
        <w:t>за уточняване разплащанията и уреждане взаимоотношенията чрез прихващане между трите фирми:</w:t>
      </w:r>
      <w:r>
        <w:br/>
      </w:r>
      <w:r>
        <w:br/>
        <w:t>- “ ..........................” дължи на “.....................” следните суми:</w:t>
      </w:r>
      <w:r>
        <w:br/>
        <w:t>- по ф-ра ......................... - ............... лв</w:t>
      </w:r>
      <w:r>
        <w:br/>
        <w:t>- по ф-ра ......................... - ............... лв</w:t>
      </w:r>
      <w:r>
        <w:br/>
        <w:t>- по ф-ра ......................... - ............... лв</w:t>
      </w:r>
      <w:r>
        <w:br/>
      </w:r>
      <w:r>
        <w:br/>
        <w:t>- “..................”  има задължение към “ ......................” по ф-ри:</w:t>
      </w:r>
      <w:r>
        <w:br/>
        <w:t>- по ф-ра ......................... - ............... лв</w:t>
      </w:r>
      <w:r>
        <w:br/>
        <w:t>- по ф-ра ......................... - ............... лв</w:t>
      </w:r>
      <w:r>
        <w:br/>
        <w:t>Имайки предвид гореизложеното страните се споразумяха за следното:</w:t>
      </w:r>
      <w:r>
        <w:br/>
        <w:t>1. “ ..........................”  дава съгласието си задължението му към “..................”  да бъде платено от „.................” както следва:</w:t>
      </w:r>
      <w:r>
        <w:br/>
        <w:t xml:space="preserve">сумата от..................лв. да бъде преведена по IBAN ........................, BIC: ........ при банка .............................................., </w:t>
      </w:r>
      <w:r>
        <w:br/>
      </w:r>
      <w:r>
        <w:br/>
        <w:t>Част от страните нямат право да уговарят помежду си други условия касаещи предмета на настоящото споразумение без знанието и съгласието на другата страна.</w:t>
      </w:r>
      <w:r>
        <w:br/>
      </w:r>
      <w:r>
        <w:br/>
      </w:r>
      <w:r>
        <w:br/>
      </w:r>
      <w:r>
        <w:br/>
        <w:t>Настоящият протокол се състави в три еднообразни екземпляра за всяка една от страните.</w:t>
      </w:r>
      <w:r>
        <w:br/>
      </w:r>
      <w:r>
        <w:br/>
      </w:r>
      <w:r>
        <w:br/>
      </w:r>
      <w:r>
        <w:br/>
        <w:t>ЗА “............................... „</w:t>
      </w:r>
    </w:p>
    <w:p w:rsidR="00002228" w:rsidRDefault="00002228" w:rsidP="00002228">
      <w:r>
        <w:t>ЗА „...............................”</w:t>
      </w:r>
    </w:p>
    <w:p w:rsidR="000F0EC9" w:rsidRDefault="00002228" w:rsidP="00002228">
      <w:r>
        <w:t>ЗА  „..............................”</w:t>
      </w:r>
    </w:p>
    <w:sectPr w:rsidR="000F0EC9" w:rsidSect="000F0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2228"/>
    <w:rsid w:val="00002228"/>
    <w:rsid w:val="000F0EC9"/>
    <w:rsid w:val="00417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1506</Characters>
  <Application>Microsoft Office Word</Application>
  <DocSecurity>0</DocSecurity>
  <Lines>12</Lines>
  <Paragraphs>3</Paragraphs>
  <ScaleCrop>false</ScaleCrop>
  <Company>Grizli777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rdtg</dc:creator>
  <cp:keywords/>
  <dc:description/>
  <cp:lastModifiedBy>rdtg</cp:lastModifiedBy>
  <cp:revision>3</cp:revision>
  <dcterms:created xsi:type="dcterms:W3CDTF">2012-02-03T11:48:00Z</dcterms:created>
  <dcterms:modified xsi:type="dcterms:W3CDTF">2012-02-03T11:54:00Z</dcterms:modified>
</cp:coreProperties>
</file>